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BF" w:rsidRDefault="00665806" w:rsidP="0024485F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4375" cy="771525"/>
            <wp:effectExtent l="0" t="0" r="0" b="0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BF" w:rsidRDefault="00EA63BF" w:rsidP="0008542B">
      <w:pPr>
        <w:pStyle w:val="a3"/>
        <w:rPr>
          <w:sz w:val="24"/>
          <w:szCs w:val="24"/>
        </w:rPr>
      </w:pP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EA63BF" w:rsidRDefault="00EA63BF" w:rsidP="0008542B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EA63BF" w:rsidRDefault="00EA63BF" w:rsidP="0008542B">
      <w:pPr>
        <w:pStyle w:val="2"/>
        <w:rPr>
          <w:sz w:val="28"/>
          <w:szCs w:val="28"/>
        </w:rPr>
      </w:pPr>
    </w:p>
    <w:p w:rsidR="00EA63BF" w:rsidRPr="0024485F" w:rsidRDefault="00EA63BF" w:rsidP="00D36060">
      <w:pPr>
        <w:pStyle w:val="2"/>
        <w:rPr>
          <w:sz w:val="22"/>
          <w:szCs w:val="22"/>
        </w:rPr>
      </w:pPr>
      <w:r w:rsidRPr="0024485F">
        <w:rPr>
          <w:sz w:val="28"/>
          <w:szCs w:val="28"/>
        </w:rPr>
        <w:t>РЕШЕНИЕ</w:t>
      </w:r>
    </w:p>
    <w:p w:rsidR="00EA63BF" w:rsidRPr="0024485F" w:rsidRDefault="00EA63BF" w:rsidP="00D36060">
      <w:pPr>
        <w:pStyle w:val="2"/>
        <w:rPr>
          <w:sz w:val="22"/>
          <w:szCs w:val="22"/>
        </w:rPr>
      </w:pPr>
      <w:r w:rsidRPr="0024485F">
        <w:rPr>
          <w:sz w:val="22"/>
          <w:szCs w:val="22"/>
        </w:rPr>
        <w:t>п.г.т. Забайкальск</w:t>
      </w:r>
    </w:p>
    <w:p w:rsidR="00EA63BF" w:rsidRPr="0024485F" w:rsidRDefault="00EA63BF" w:rsidP="0024485F"/>
    <w:p w:rsidR="00EA63BF" w:rsidRDefault="00241E19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25 сентября</w:t>
      </w:r>
      <w:r w:rsidR="00D12563" w:rsidRPr="0024485F">
        <w:rPr>
          <w:sz w:val="28"/>
          <w:szCs w:val="28"/>
        </w:rPr>
        <w:t xml:space="preserve"> 2019</w:t>
      </w:r>
      <w:r w:rsidR="006C1E9B" w:rsidRPr="0024485F">
        <w:rPr>
          <w:sz w:val="28"/>
          <w:szCs w:val="28"/>
        </w:rPr>
        <w:t xml:space="preserve"> </w:t>
      </w:r>
      <w:r w:rsidR="00EA63BF" w:rsidRPr="0024485F">
        <w:rPr>
          <w:sz w:val="28"/>
          <w:szCs w:val="28"/>
        </w:rPr>
        <w:t xml:space="preserve">года                                                            </w:t>
      </w:r>
      <w:r w:rsidR="00782A2A" w:rsidRPr="0024485F">
        <w:rPr>
          <w:sz w:val="28"/>
          <w:szCs w:val="28"/>
        </w:rPr>
        <w:t xml:space="preserve">              </w:t>
      </w:r>
      <w:r w:rsidR="00D36060">
        <w:rPr>
          <w:sz w:val="28"/>
          <w:szCs w:val="28"/>
        </w:rPr>
        <w:t xml:space="preserve">   </w:t>
      </w:r>
      <w:r w:rsidR="00782A2A" w:rsidRPr="0024485F">
        <w:rPr>
          <w:sz w:val="28"/>
          <w:szCs w:val="28"/>
        </w:rPr>
        <w:t xml:space="preserve">  </w:t>
      </w:r>
      <w:r w:rsidR="00D36060">
        <w:rPr>
          <w:sz w:val="28"/>
          <w:szCs w:val="28"/>
        </w:rPr>
        <w:t xml:space="preserve"> </w:t>
      </w:r>
      <w:r w:rsidR="00782A2A" w:rsidRPr="0024485F">
        <w:rPr>
          <w:sz w:val="28"/>
          <w:szCs w:val="28"/>
        </w:rPr>
        <w:t xml:space="preserve">  </w:t>
      </w:r>
      <w:r w:rsidR="002D3A4A">
        <w:rPr>
          <w:sz w:val="28"/>
          <w:szCs w:val="28"/>
        </w:rPr>
        <w:t>№</w:t>
      </w:r>
      <w:r w:rsidR="007C7713">
        <w:rPr>
          <w:sz w:val="28"/>
          <w:szCs w:val="28"/>
        </w:rPr>
        <w:t xml:space="preserve"> </w:t>
      </w:r>
      <w:r w:rsidR="00D36060">
        <w:rPr>
          <w:sz w:val="28"/>
          <w:szCs w:val="28"/>
        </w:rPr>
        <w:t>273</w:t>
      </w:r>
    </w:p>
    <w:p w:rsidR="00EA63BF" w:rsidRDefault="00EA63BF" w:rsidP="0008542B">
      <w:pPr>
        <w:jc w:val="both"/>
        <w:rPr>
          <w:sz w:val="28"/>
          <w:szCs w:val="28"/>
        </w:rPr>
      </w:pP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856593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="00546E3C">
        <w:rPr>
          <w:sz w:val="28"/>
          <w:szCs w:val="28"/>
        </w:rPr>
        <w:t xml:space="preserve"> </w:t>
      </w:r>
    </w:p>
    <w:p w:rsidR="00EA63BF" w:rsidRDefault="00EA63BF" w:rsidP="00856593">
      <w:pPr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  <w:r w:rsidR="001437BF" w:rsidRPr="001437BF">
        <w:rPr>
          <w:sz w:val="28"/>
          <w:szCs w:val="28"/>
        </w:rPr>
        <w:t xml:space="preserve"> </w:t>
      </w:r>
    </w:p>
    <w:p w:rsidR="00856593" w:rsidRDefault="00856593" w:rsidP="00546E3C">
      <w:pPr>
        <w:jc w:val="center"/>
        <w:rPr>
          <w:sz w:val="28"/>
          <w:szCs w:val="28"/>
        </w:rPr>
      </w:pPr>
    </w:p>
    <w:p w:rsidR="00856593" w:rsidRDefault="00856593" w:rsidP="00546E3C">
      <w:pPr>
        <w:jc w:val="center"/>
        <w:rPr>
          <w:sz w:val="28"/>
          <w:szCs w:val="28"/>
        </w:rPr>
      </w:pPr>
    </w:p>
    <w:p w:rsidR="00EA63BF" w:rsidRDefault="00EA63BF" w:rsidP="005A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13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Рассмотрев протест </w:t>
      </w:r>
      <w:r w:rsidR="009813CF">
        <w:rPr>
          <w:sz w:val="28"/>
          <w:szCs w:val="28"/>
        </w:rPr>
        <w:t>п</w:t>
      </w:r>
      <w:r>
        <w:rPr>
          <w:sz w:val="28"/>
          <w:szCs w:val="28"/>
        </w:rPr>
        <w:t>рокур</w:t>
      </w:r>
      <w:r w:rsidR="00241E19">
        <w:rPr>
          <w:sz w:val="28"/>
          <w:szCs w:val="28"/>
        </w:rPr>
        <w:t>ора Забайкальского района от 11.06.2019</w:t>
      </w:r>
      <w:r w:rsidR="002D3A4A">
        <w:rPr>
          <w:sz w:val="28"/>
          <w:szCs w:val="28"/>
        </w:rPr>
        <w:t xml:space="preserve"> года</w:t>
      </w:r>
      <w:r w:rsidR="00112295">
        <w:rPr>
          <w:sz w:val="28"/>
          <w:szCs w:val="28"/>
        </w:rPr>
        <w:t xml:space="preserve"> </w:t>
      </w:r>
      <w:r w:rsidR="00241E19">
        <w:rPr>
          <w:sz w:val="28"/>
          <w:szCs w:val="28"/>
        </w:rPr>
        <w:t xml:space="preserve">№07-22а-2019/2604 </w:t>
      </w:r>
      <w:r>
        <w:rPr>
          <w:sz w:val="28"/>
          <w:szCs w:val="28"/>
        </w:rPr>
        <w:t>на решение Совета муниципального района «Забайкальский район»</w:t>
      </w:r>
      <w:r w:rsidR="00241E19">
        <w:rPr>
          <w:sz w:val="28"/>
          <w:szCs w:val="28"/>
        </w:rPr>
        <w:t xml:space="preserve"> от 27.12.2016</w:t>
      </w:r>
      <w:r w:rsidR="007C7713">
        <w:rPr>
          <w:sz w:val="28"/>
          <w:szCs w:val="28"/>
        </w:rPr>
        <w:t xml:space="preserve"> </w:t>
      </w:r>
      <w:r w:rsidR="00241E19">
        <w:rPr>
          <w:sz w:val="28"/>
          <w:szCs w:val="28"/>
        </w:rPr>
        <w:t xml:space="preserve">№ 35 «Об утверждении Положения </w:t>
      </w:r>
      <w:r w:rsidR="009813CF">
        <w:rPr>
          <w:sz w:val="28"/>
          <w:szCs w:val="28"/>
        </w:rPr>
        <w:t>«О денежном вознаграждении выборных должностных лиц в органах местного самоуправления муниципального района «Забайкальский район</w:t>
      </w:r>
      <w:r w:rsidR="00112295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Pr="009813CF" w:rsidRDefault="001F5F2F" w:rsidP="009813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 xml:space="preserve"> прокурора Забайкальского района </w:t>
      </w:r>
      <w:r w:rsidR="009813CF">
        <w:rPr>
          <w:sz w:val="28"/>
          <w:szCs w:val="28"/>
        </w:rPr>
        <w:t xml:space="preserve">от 11.06.2019 года №07-22а-2019/2604 на решение Совета муниципального района «Забайкальский район» от 27.12.2016 № 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 </w:t>
      </w:r>
      <w:r w:rsidR="00112295" w:rsidRPr="009813CF">
        <w:rPr>
          <w:sz w:val="28"/>
          <w:szCs w:val="28"/>
        </w:rPr>
        <w:t>отказать.</w:t>
      </w:r>
    </w:p>
    <w:p w:rsidR="00EA63BF" w:rsidRDefault="00EA63BF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EA63BF" w:rsidRDefault="00EA63BF" w:rsidP="00BD1B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471F8C" w:rsidRPr="00471F8C" w:rsidRDefault="00471F8C" w:rsidP="00471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F8C">
        <w:rPr>
          <w:rFonts w:ascii="Times New Roman" w:hAnsi="Times New Roman" w:cs="Times New Roman"/>
          <w:sz w:val="28"/>
          <w:szCs w:val="28"/>
        </w:rPr>
        <w:t>4.</w:t>
      </w:r>
      <w:r w:rsidRPr="00471F8C">
        <w:rPr>
          <w:sz w:val="28"/>
          <w:szCs w:val="28"/>
        </w:rPr>
        <w:t xml:space="preserve"> </w:t>
      </w:r>
      <w:r w:rsidRPr="00A37E5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 w:rsidRPr="00A37E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7E5A">
        <w:rPr>
          <w:rFonts w:ascii="Times New Roman" w:hAnsi="Times New Roman" w:cs="Times New Roman"/>
          <w:sz w:val="28"/>
          <w:szCs w:val="28"/>
        </w:rPr>
        <w:t>.</w:t>
      </w:r>
      <w:r w:rsidRPr="00A37E5A"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r w:rsidRPr="00A37E5A">
        <w:rPr>
          <w:rFonts w:ascii="Times New Roman" w:hAnsi="Times New Roman" w:cs="Times New Roman"/>
          <w:sz w:val="28"/>
          <w:szCs w:val="28"/>
        </w:rPr>
        <w:t>.</w:t>
      </w:r>
      <w:r w:rsidRPr="00A37E5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A63BF" w:rsidRPr="00BD1B24" w:rsidRDefault="00EA63BF" w:rsidP="00471F8C">
      <w:pPr>
        <w:jc w:val="both"/>
        <w:rPr>
          <w:sz w:val="28"/>
          <w:szCs w:val="28"/>
        </w:rPr>
      </w:pP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EA63BF" w:rsidRDefault="00EA63BF" w:rsidP="0008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112295" w:rsidRDefault="00112295"/>
    <w:p w:rsidR="00112295" w:rsidRDefault="00112295">
      <w:bookmarkStart w:id="0" w:name="_GoBack"/>
      <w:bookmarkEnd w:id="0"/>
    </w:p>
    <w:sectPr w:rsidR="00112295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44F4D98A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F5F2F"/>
    <w:rsid w:val="0022429C"/>
    <w:rsid w:val="00225415"/>
    <w:rsid w:val="00241E19"/>
    <w:rsid w:val="0024485F"/>
    <w:rsid w:val="00257120"/>
    <w:rsid w:val="002D3A4A"/>
    <w:rsid w:val="00334762"/>
    <w:rsid w:val="00423B70"/>
    <w:rsid w:val="004531A7"/>
    <w:rsid w:val="00471F8C"/>
    <w:rsid w:val="0047619F"/>
    <w:rsid w:val="00546E3C"/>
    <w:rsid w:val="0056306B"/>
    <w:rsid w:val="005A60C9"/>
    <w:rsid w:val="005B4AD3"/>
    <w:rsid w:val="005C313E"/>
    <w:rsid w:val="005F2E1E"/>
    <w:rsid w:val="00656A73"/>
    <w:rsid w:val="00665806"/>
    <w:rsid w:val="0068680A"/>
    <w:rsid w:val="00691B49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813CF"/>
    <w:rsid w:val="00A561A5"/>
    <w:rsid w:val="00A630F3"/>
    <w:rsid w:val="00A71CC9"/>
    <w:rsid w:val="00A83E81"/>
    <w:rsid w:val="00BD1B24"/>
    <w:rsid w:val="00BE71B8"/>
    <w:rsid w:val="00C05248"/>
    <w:rsid w:val="00C31ABB"/>
    <w:rsid w:val="00C560E6"/>
    <w:rsid w:val="00CC41A5"/>
    <w:rsid w:val="00CD2876"/>
    <w:rsid w:val="00D01216"/>
    <w:rsid w:val="00D12563"/>
    <w:rsid w:val="00D36060"/>
    <w:rsid w:val="00D8753E"/>
    <w:rsid w:val="00DD3A18"/>
    <w:rsid w:val="00E37FE0"/>
    <w:rsid w:val="00E5618F"/>
    <w:rsid w:val="00EA63BF"/>
    <w:rsid w:val="00EF296B"/>
    <w:rsid w:val="00FC2CAA"/>
    <w:rsid w:val="00FE215C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7B841B2-E2C5-4E0B-B074-B99C217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  <w:style w:type="paragraph" w:customStyle="1" w:styleId="Title">
    <w:name w:val="Title!Название НПА"/>
    <w:basedOn w:val="a"/>
    <w:rsid w:val="00E561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471F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71F8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2019-09-26T03:05:00Z</cp:lastPrinted>
  <dcterms:created xsi:type="dcterms:W3CDTF">2019-09-30T05:49:00Z</dcterms:created>
  <dcterms:modified xsi:type="dcterms:W3CDTF">2019-09-30T05:49:00Z</dcterms:modified>
</cp:coreProperties>
</file>